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89" w:rsidRPr="00AB414C" w:rsidRDefault="00CB2E89" w:rsidP="00132CC9">
      <w:pPr>
        <w:tabs>
          <w:tab w:val="left" w:pos="10490"/>
        </w:tabs>
        <w:jc w:val="center"/>
        <w:rPr>
          <w:b/>
          <w:color w:val="000000" w:themeColor="text1"/>
        </w:rPr>
      </w:pPr>
      <w:r w:rsidRPr="00AB414C">
        <w:rPr>
          <w:b/>
          <w:color w:val="000000" w:themeColor="text1"/>
        </w:rPr>
        <w:t>Информация о результатах исполнения договора</w:t>
      </w:r>
    </w:p>
    <w:p w:rsidR="00E54E48" w:rsidRPr="00AB414C" w:rsidRDefault="00E54E48" w:rsidP="00D10D3C">
      <w:pPr>
        <w:rPr>
          <w:color w:val="000000" w:themeColor="text1"/>
        </w:rPr>
      </w:pPr>
    </w:p>
    <w:p w:rsidR="003A1DCA" w:rsidRPr="003F211F" w:rsidRDefault="00CB2E89" w:rsidP="007069EE">
      <w:pPr>
        <w:jc w:val="both"/>
        <w:rPr>
          <w:color w:val="FF0000"/>
        </w:rPr>
      </w:pPr>
      <w:r w:rsidRPr="00AB414C">
        <w:rPr>
          <w:color w:val="000000" w:themeColor="text1"/>
        </w:rPr>
        <w:t>Дата заключения и № договора (согласно реестру договоров ФГУП «ППП»):</w:t>
      </w:r>
      <w:r w:rsidR="005D23EB" w:rsidRPr="00AB414C">
        <w:rPr>
          <w:color w:val="000000" w:themeColor="text1"/>
        </w:rPr>
        <w:tab/>
      </w:r>
      <w:r w:rsidR="00EE73D8">
        <w:t>11.0</w:t>
      </w:r>
      <w:r w:rsidR="00817192">
        <w:t>2</w:t>
      </w:r>
      <w:r w:rsidR="00EE73D8">
        <w:t>.2025</w:t>
      </w:r>
      <w:r w:rsidR="002C38EA" w:rsidRPr="00D963AE">
        <w:t xml:space="preserve"> №</w:t>
      </w:r>
      <w:r w:rsidR="00817192">
        <w:t>Р</w:t>
      </w:r>
      <w:r w:rsidR="00EE73D8">
        <w:t>57-УПП/25</w:t>
      </w:r>
    </w:p>
    <w:p w:rsidR="00490CB5" w:rsidRPr="00FD354B" w:rsidRDefault="00CB2E89" w:rsidP="007069EE">
      <w:pPr>
        <w:jc w:val="both"/>
      </w:pPr>
      <w:r w:rsidRPr="00FD354B">
        <w:t>Реестровый номер договора (согласно реестру договоров в ЕИС):</w:t>
      </w:r>
      <w:r w:rsidRPr="00FD354B">
        <w:tab/>
      </w:r>
      <w:r w:rsidRPr="00FD354B">
        <w:tab/>
      </w:r>
      <w:r w:rsidR="005D23EB" w:rsidRPr="00FD354B">
        <w:tab/>
      </w:r>
      <w:hyperlink r:id="rId6" w:tgtFrame="_blank" w:history="1">
        <w:r w:rsidR="002B69F8" w:rsidRPr="002B69F8">
          <w:t xml:space="preserve"> </w:t>
        </w:r>
        <w:hyperlink r:id="rId7" w:tgtFrame="_blank" w:history="1">
          <w:r w:rsidR="00B238B7" w:rsidRPr="00B238B7">
            <w:t>57710142570250000120000</w:t>
          </w:r>
        </w:hyperlink>
      </w:hyperlink>
    </w:p>
    <w:p w:rsidR="00E360F6" w:rsidRPr="00E360F6" w:rsidRDefault="00CB2E89" w:rsidP="00E360F6">
      <w:pPr>
        <w:pStyle w:val="a4"/>
        <w:rPr>
          <w:rFonts w:ascii="Times New Roman" w:hAnsi="Times New Roman"/>
          <w:sz w:val="24"/>
          <w:szCs w:val="24"/>
        </w:rPr>
      </w:pPr>
      <w:r w:rsidRPr="00E360F6">
        <w:rPr>
          <w:rFonts w:ascii="Times New Roman" w:hAnsi="Times New Roman"/>
          <w:sz w:val="24"/>
          <w:szCs w:val="24"/>
        </w:rPr>
        <w:t>Наименование поставщика (подрядчика, исполнителя):</w:t>
      </w:r>
      <w:r w:rsidR="005D23EB" w:rsidRPr="00E360F6">
        <w:rPr>
          <w:rFonts w:ascii="Times New Roman" w:hAnsi="Times New Roman"/>
          <w:sz w:val="24"/>
          <w:szCs w:val="24"/>
        </w:rPr>
        <w:t xml:space="preserve"> </w:t>
      </w:r>
      <w:r w:rsidR="005D23EB" w:rsidRPr="00E360F6">
        <w:rPr>
          <w:rFonts w:ascii="Times New Roman" w:hAnsi="Times New Roman"/>
          <w:sz w:val="24"/>
          <w:szCs w:val="24"/>
        </w:rPr>
        <w:tab/>
      </w:r>
      <w:r w:rsidR="005D23EB" w:rsidRPr="00E360F6">
        <w:rPr>
          <w:rFonts w:ascii="Times New Roman" w:hAnsi="Times New Roman"/>
          <w:sz w:val="24"/>
          <w:szCs w:val="24"/>
        </w:rPr>
        <w:tab/>
      </w:r>
      <w:r w:rsidR="005D23EB" w:rsidRPr="00E360F6">
        <w:rPr>
          <w:rFonts w:ascii="Times New Roman" w:hAnsi="Times New Roman"/>
          <w:sz w:val="24"/>
          <w:szCs w:val="24"/>
        </w:rPr>
        <w:tab/>
      </w:r>
      <w:r w:rsidR="007069EE" w:rsidRPr="00E360F6">
        <w:rPr>
          <w:rFonts w:ascii="Times New Roman" w:hAnsi="Times New Roman"/>
          <w:sz w:val="24"/>
          <w:szCs w:val="24"/>
        </w:rPr>
        <w:tab/>
      </w:r>
      <w:r w:rsidR="004E30D4" w:rsidRPr="004E30D4">
        <w:rPr>
          <w:rFonts w:ascii="Times New Roman" w:hAnsi="Times New Roman"/>
          <w:sz w:val="24"/>
          <w:szCs w:val="24"/>
        </w:rPr>
        <w:t>ООО «ПРАВИЛЬНАЯ ФОРМА»</w:t>
      </w:r>
      <w:r w:rsidR="004E30D4">
        <w:rPr>
          <w:sz w:val="20"/>
          <w:szCs w:val="20"/>
        </w:rPr>
        <w:t xml:space="preserve">                       </w:t>
      </w:r>
    </w:p>
    <w:p w:rsidR="000B7AF6" w:rsidRPr="004738E5" w:rsidRDefault="00CB2E89" w:rsidP="000B7AF6">
      <w:pPr>
        <w:pStyle w:val="a8"/>
        <w:widowControl w:val="0"/>
        <w:snapToGrid w:val="0"/>
        <w:rPr>
          <w:bCs/>
        </w:rPr>
      </w:pPr>
      <w:r w:rsidRPr="006B22D7">
        <w:t>Предмет договора:</w:t>
      </w:r>
      <w:r w:rsidR="000B7AF6">
        <w:tab/>
      </w:r>
      <w:r w:rsidR="000B7AF6">
        <w:tab/>
      </w:r>
      <w:r w:rsidR="000B7AF6">
        <w:tab/>
      </w:r>
      <w:r w:rsidR="000B7AF6">
        <w:tab/>
      </w:r>
      <w:r w:rsidR="000B7AF6">
        <w:tab/>
      </w:r>
      <w:r w:rsidR="000B7AF6">
        <w:tab/>
      </w:r>
      <w:r w:rsidR="000B7AF6">
        <w:tab/>
      </w:r>
      <w:r w:rsidR="000B7AF6">
        <w:tab/>
      </w:r>
      <w:r w:rsidR="000B7AF6">
        <w:tab/>
        <w:t xml:space="preserve">          </w:t>
      </w:r>
      <w:r w:rsidR="00E360F6" w:rsidRPr="00E54FB5">
        <w:t xml:space="preserve"> </w:t>
      </w:r>
      <w:r w:rsidR="000B7AF6">
        <w:rPr>
          <w:bCs/>
        </w:rPr>
        <w:t>Поставка</w:t>
      </w:r>
      <w:r w:rsidR="000B7AF6" w:rsidRPr="007C4206">
        <w:rPr>
          <w:lang w:eastAsia="zh-CN"/>
        </w:rPr>
        <w:t xml:space="preserve"> прочего оборудования</w:t>
      </w:r>
    </w:p>
    <w:p w:rsidR="00283F6A" w:rsidRPr="00E54E48" w:rsidRDefault="00283F6A" w:rsidP="000B7AF6">
      <w:pPr>
        <w:pStyle w:val="a8"/>
        <w:snapToGrid w:val="0"/>
        <w:ind w:right="68"/>
        <w:jc w:val="left"/>
        <w:rPr>
          <w:bCs/>
          <w:color w:val="000000" w:themeColor="text1"/>
          <w:sz w:val="16"/>
          <w:szCs w:val="16"/>
          <w:lang w:eastAsia="ar-SA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134"/>
        <w:gridCol w:w="1701"/>
        <w:gridCol w:w="1559"/>
        <w:gridCol w:w="2977"/>
        <w:gridCol w:w="1276"/>
        <w:gridCol w:w="708"/>
        <w:gridCol w:w="1276"/>
        <w:gridCol w:w="1770"/>
        <w:gridCol w:w="923"/>
      </w:tblGrid>
      <w:tr w:rsidR="00283F6A" w:rsidRPr="00F175B0" w:rsidTr="00AD4C7B">
        <w:tc>
          <w:tcPr>
            <w:tcW w:w="959" w:type="dxa"/>
            <w:shd w:val="clear" w:color="auto" w:fill="auto"/>
          </w:tcPr>
          <w:p w:rsidR="00283F6A" w:rsidRPr="00AD4C7B" w:rsidRDefault="00283F6A" w:rsidP="00E15C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D4C7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  <w:shd w:val="clear" w:color="auto" w:fill="auto"/>
          </w:tcPr>
          <w:p w:rsidR="00283F6A" w:rsidRPr="00F175B0" w:rsidRDefault="00283F6A" w:rsidP="00E15C0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75B0">
              <w:rPr>
                <w:rFonts w:ascii="Times New Roman" w:hAnsi="Times New Roman"/>
                <w:b/>
                <w:color w:val="000000" w:themeColor="text1"/>
              </w:rPr>
              <w:t>Сумма оплаты</w:t>
            </w:r>
          </w:p>
        </w:tc>
        <w:tc>
          <w:tcPr>
            <w:tcW w:w="1134" w:type="dxa"/>
            <w:shd w:val="clear" w:color="auto" w:fill="auto"/>
          </w:tcPr>
          <w:p w:rsidR="00283F6A" w:rsidRPr="00F175B0" w:rsidRDefault="00283F6A" w:rsidP="00E15C0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175B0">
              <w:rPr>
                <w:rFonts w:ascii="Times New Roman" w:hAnsi="Times New Roman"/>
                <w:b/>
                <w:color w:val="000000" w:themeColor="text1"/>
              </w:rPr>
              <w:t>Авансовый платеж</w:t>
            </w:r>
          </w:p>
          <w:p w:rsidR="00283F6A" w:rsidRPr="00F175B0" w:rsidRDefault="00283F6A" w:rsidP="00E15C0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75B0">
              <w:rPr>
                <w:rFonts w:ascii="Times New Roman" w:hAnsi="Times New Roman"/>
                <w:b/>
                <w:color w:val="000000" w:themeColor="text1"/>
              </w:rPr>
              <w:t>(да/нет)</w:t>
            </w:r>
          </w:p>
        </w:tc>
        <w:tc>
          <w:tcPr>
            <w:tcW w:w="1701" w:type="dxa"/>
            <w:shd w:val="clear" w:color="auto" w:fill="auto"/>
          </w:tcPr>
          <w:p w:rsidR="00283F6A" w:rsidRPr="00F175B0" w:rsidRDefault="00283F6A" w:rsidP="00E15C0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75B0">
              <w:rPr>
                <w:rFonts w:ascii="Times New Roman" w:hAnsi="Times New Roman"/>
                <w:b/>
                <w:bCs/>
                <w:color w:val="000000" w:themeColor="text1"/>
              </w:rPr>
              <w:t>Наименование, номер и дата документа приемки</w:t>
            </w:r>
          </w:p>
          <w:p w:rsidR="00283F6A" w:rsidRPr="00F175B0" w:rsidRDefault="00283F6A" w:rsidP="00E15C0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83F6A" w:rsidRPr="00F175B0" w:rsidRDefault="00283F6A" w:rsidP="00E15C0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283F6A" w:rsidRPr="00F175B0" w:rsidRDefault="00283F6A" w:rsidP="00E15C0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F175B0">
              <w:rPr>
                <w:rFonts w:ascii="Times New Roman" w:hAnsi="Times New Roman"/>
                <w:b/>
                <w:bCs/>
                <w:color w:val="000000" w:themeColor="text1"/>
              </w:rPr>
              <w:t>ОКПД</w:t>
            </w:r>
            <w:proofErr w:type="gramStart"/>
            <w:r w:rsidRPr="00F175B0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  <w:proofErr w:type="gramEnd"/>
          </w:p>
          <w:p w:rsidR="00283F6A" w:rsidRPr="00F175B0" w:rsidRDefault="00283F6A" w:rsidP="00E15C0E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977" w:type="dxa"/>
            <w:shd w:val="clear" w:color="auto" w:fill="auto"/>
          </w:tcPr>
          <w:p w:rsidR="00283F6A" w:rsidRPr="00F175B0" w:rsidRDefault="00283F6A" w:rsidP="00E15C0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75B0">
              <w:rPr>
                <w:rFonts w:ascii="Times New Roman" w:hAnsi="Times New Roman"/>
                <w:b/>
                <w:bCs/>
                <w:color w:val="000000" w:themeColor="text1"/>
              </w:rPr>
              <w:t>Позиция договора</w:t>
            </w:r>
          </w:p>
        </w:tc>
        <w:tc>
          <w:tcPr>
            <w:tcW w:w="1276" w:type="dxa"/>
            <w:shd w:val="clear" w:color="auto" w:fill="auto"/>
          </w:tcPr>
          <w:p w:rsidR="00283F6A" w:rsidRPr="00F175B0" w:rsidRDefault="00283F6A" w:rsidP="00E15C0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75B0">
              <w:rPr>
                <w:rFonts w:ascii="Times New Roman" w:hAnsi="Times New Roman"/>
                <w:b/>
                <w:bCs/>
                <w:color w:val="000000" w:themeColor="text1"/>
              </w:rPr>
              <w:t>Кол-во (объем)</w:t>
            </w:r>
          </w:p>
        </w:tc>
        <w:tc>
          <w:tcPr>
            <w:tcW w:w="708" w:type="dxa"/>
            <w:shd w:val="clear" w:color="auto" w:fill="auto"/>
          </w:tcPr>
          <w:p w:rsidR="00283F6A" w:rsidRPr="00F175B0" w:rsidRDefault="00283F6A" w:rsidP="00E15C0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75B0">
              <w:rPr>
                <w:rFonts w:ascii="Times New Roman" w:hAnsi="Times New Roman"/>
                <w:b/>
                <w:bCs/>
                <w:color w:val="000000" w:themeColor="text1"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:rsidR="00283F6A" w:rsidRPr="00F175B0" w:rsidRDefault="00283F6A" w:rsidP="00E15C0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75B0">
              <w:rPr>
                <w:rFonts w:ascii="Times New Roman" w:hAnsi="Times New Roman"/>
                <w:b/>
                <w:bCs/>
                <w:color w:val="000000" w:themeColor="text1"/>
              </w:rPr>
              <w:t>Цена за единицу</w:t>
            </w:r>
          </w:p>
        </w:tc>
        <w:tc>
          <w:tcPr>
            <w:tcW w:w="1770" w:type="dxa"/>
            <w:shd w:val="clear" w:color="auto" w:fill="auto"/>
          </w:tcPr>
          <w:p w:rsidR="00283F6A" w:rsidRPr="00F175B0" w:rsidRDefault="00283F6A" w:rsidP="00E15C0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75B0">
              <w:rPr>
                <w:rFonts w:ascii="Times New Roman" w:hAnsi="Times New Roman"/>
                <w:b/>
                <w:bCs/>
                <w:color w:val="000000" w:themeColor="text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283F6A" w:rsidRPr="00F175B0" w:rsidRDefault="00283F6A" w:rsidP="00E15C0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75B0">
              <w:rPr>
                <w:rFonts w:ascii="Times New Roman" w:hAnsi="Times New Roman"/>
                <w:b/>
                <w:bCs/>
                <w:color w:val="000000" w:themeColor="text1"/>
              </w:rPr>
              <w:t>Объем финансового обеспечения</w:t>
            </w:r>
            <w:r w:rsidRPr="00F175B0">
              <w:rPr>
                <w:rFonts w:ascii="Times New Roman" w:hAnsi="Times New Roman"/>
                <w:bCs/>
                <w:color w:val="000000" w:themeColor="text1"/>
              </w:rPr>
              <w:t xml:space="preserve"> *</w:t>
            </w:r>
          </w:p>
        </w:tc>
      </w:tr>
      <w:tr w:rsidR="00560515" w:rsidRPr="00F175B0" w:rsidTr="00AD4C7B">
        <w:trPr>
          <w:trHeight w:val="107"/>
        </w:trPr>
        <w:tc>
          <w:tcPr>
            <w:tcW w:w="959" w:type="dxa"/>
            <w:shd w:val="clear" w:color="auto" w:fill="auto"/>
            <w:vAlign w:val="center"/>
          </w:tcPr>
          <w:p w:rsidR="00560515" w:rsidRPr="00F175B0" w:rsidRDefault="00560515" w:rsidP="00317FC5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0515" w:rsidRPr="00F175B0" w:rsidRDefault="00560515" w:rsidP="00317FC5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0515" w:rsidRPr="00F175B0" w:rsidRDefault="00560515" w:rsidP="00317FC5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0515" w:rsidRPr="00F175B0" w:rsidRDefault="00560515" w:rsidP="00FD4C6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B16BC">
              <w:rPr>
                <w:rFonts w:ascii="Times New Roman" w:hAnsi="Times New Roman"/>
              </w:rPr>
              <w:t>Акт приема-передачи Товара</w:t>
            </w:r>
            <w:r w:rsidR="00FD4C6F">
              <w:rPr>
                <w:rFonts w:ascii="Times New Roman" w:hAnsi="Times New Roman"/>
              </w:rPr>
              <w:t xml:space="preserve"> от 14.03.2025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0515" w:rsidRPr="005D2EC1" w:rsidRDefault="00560515" w:rsidP="005F14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15" w:rsidRPr="00135349" w:rsidRDefault="00C61CBC" w:rsidP="005F1491">
            <w:pPr>
              <w:rPr>
                <w:rFonts w:ascii="Times New Roman" w:hAnsi="Times New Roman"/>
              </w:rPr>
            </w:pPr>
            <w:r w:rsidRPr="00135349">
              <w:rPr>
                <w:rFonts w:ascii="Times New Roman" w:hAnsi="Times New Roman"/>
                <w:bCs/>
              </w:rPr>
              <w:t xml:space="preserve">Машина и оборудование для коммунального хозяйства: Поломоечная машина аккумуляторная, торговой марки </w:t>
            </w:r>
            <w:proofErr w:type="spellStart"/>
            <w:r w:rsidRPr="00135349">
              <w:rPr>
                <w:rFonts w:ascii="Times New Roman" w:hAnsi="Times New Roman"/>
                <w:bCs/>
              </w:rPr>
              <w:t>Bennett</w:t>
            </w:r>
            <w:proofErr w:type="spellEnd"/>
            <w:r w:rsidRPr="00135349">
              <w:rPr>
                <w:rFonts w:ascii="Times New Roman" w:hAnsi="Times New Roman"/>
                <w:bCs/>
              </w:rPr>
              <w:t xml:space="preserve">, модели C660ВТ </w:t>
            </w:r>
            <w:proofErr w:type="spellStart"/>
            <w:r w:rsidRPr="00135349">
              <w:rPr>
                <w:rFonts w:ascii="Times New Roman" w:hAnsi="Times New Roman"/>
                <w:bCs/>
              </w:rPr>
              <w:t>Basic</w:t>
            </w:r>
            <w:proofErr w:type="spellEnd"/>
            <w:r w:rsidRPr="00135349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135349">
              <w:rPr>
                <w:rFonts w:ascii="Times New Roman" w:hAnsi="Times New Roman"/>
                <w:bCs/>
              </w:rPr>
              <w:t>Kunshan</w:t>
            </w:r>
            <w:proofErr w:type="spellEnd"/>
            <w:r w:rsidRPr="00135349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35349">
              <w:rPr>
                <w:rFonts w:ascii="Times New Roman" w:hAnsi="Times New Roman"/>
                <w:bCs/>
              </w:rPr>
              <w:t>Bennett</w:t>
            </w:r>
            <w:proofErr w:type="spellEnd"/>
            <w:r w:rsidRPr="00135349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35349">
              <w:rPr>
                <w:rFonts w:ascii="Times New Roman" w:hAnsi="Times New Roman"/>
                <w:bCs/>
              </w:rPr>
              <w:t>Cleaning</w:t>
            </w:r>
            <w:proofErr w:type="spellEnd"/>
            <w:r w:rsidRPr="00135349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35349">
              <w:rPr>
                <w:rFonts w:ascii="Times New Roman" w:hAnsi="Times New Roman"/>
                <w:bCs/>
              </w:rPr>
              <w:t>Machine</w:t>
            </w:r>
            <w:proofErr w:type="spellEnd"/>
            <w:r w:rsidRPr="00135349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35349">
              <w:rPr>
                <w:rFonts w:ascii="Times New Roman" w:hAnsi="Times New Roman"/>
                <w:bCs/>
              </w:rPr>
              <w:t>Co</w:t>
            </w:r>
            <w:proofErr w:type="spellEnd"/>
            <w:r w:rsidRPr="00135349">
              <w:rPr>
                <w:rFonts w:ascii="Times New Roman" w:hAnsi="Times New Roman"/>
                <w:bCs/>
              </w:rPr>
              <w:t xml:space="preserve">., </w:t>
            </w:r>
            <w:proofErr w:type="spellStart"/>
            <w:r w:rsidRPr="00135349">
              <w:rPr>
                <w:rFonts w:ascii="Times New Roman" w:hAnsi="Times New Roman"/>
                <w:bCs/>
              </w:rPr>
              <w:t>Ltd</w:t>
            </w:r>
            <w:proofErr w:type="spellEnd"/>
            <w:r w:rsidRPr="00135349">
              <w:rPr>
                <w:rFonts w:ascii="Times New Roman" w:hAnsi="Times New Roman"/>
                <w:bCs/>
              </w:rPr>
              <w:t>, Китай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15" w:rsidRPr="005D2EC1" w:rsidRDefault="00333BD0" w:rsidP="005F14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0515" w:rsidRPr="005D2EC1" w:rsidRDefault="00560515" w:rsidP="005F1491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5D2EC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15" w:rsidRPr="00333BD0" w:rsidRDefault="00333BD0" w:rsidP="005F14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3BD0">
              <w:rPr>
                <w:rFonts w:ascii="Times New Roman" w:hAnsi="Times New Roman"/>
                <w:sz w:val="22"/>
                <w:szCs w:val="22"/>
              </w:rPr>
              <w:t>748 500,00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560515" w:rsidRPr="005A5870" w:rsidRDefault="005A5870" w:rsidP="00341B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5870">
              <w:rPr>
                <w:rFonts w:ascii="Times New Roman" w:hAnsi="Times New Roman"/>
                <w:bCs/>
                <w:sz w:val="22"/>
                <w:szCs w:val="22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60515" w:rsidRPr="00F175B0" w:rsidRDefault="00560515" w:rsidP="00317FC5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</w:tr>
    </w:tbl>
    <w:p w:rsidR="00283F6A" w:rsidRPr="0041295F" w:rsidRDefault="00283F6A" w:rsidP="007069EE">
      <w:pPr>
        <w:rPr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45247" w:rsidRPr="00AB414C" w:rsidTr="00A7782F">
        <w:trPr>
          <w:trHeight w:val="437"/>
        </w:trPr>
        <w:tc>
          <w:tcPr>
            <w:tcW w:w="846" w:type="dxa"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5D636E2" wp14:editId="360468AC">
                      <wp:simplePos x="0" y="0"/>
                      <wp:positionH relativeFrom="column">
                        <wp:posOffset>99307</wp:posOffset>
                      </wp:positionH>
                      <wp:positionV relativeFrom="paragraph">
                        <wp:posOffset>10622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B71047C" id="Прямоугольник 3" o:spid="_x0000_s1026" style="position:absolute;margin-left:7.8pt;margin-top:.85pt;width:11.25pt;height:12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jLhZP9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color w:val="000000" w:themeColor="text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AB414C" w:rsidRDefault="007754BA" w:rsidP="00D10D3C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AB414C">
              <w:rPr>
                <w:rFonts w:ascii="Times New Roman" w:hAnsi="Times New Roman"/>
                <w:i/>
                <w:color w:val="000000" w:themeColor="text1"/>
              </w:rPr>
              <w:t>(отметить нужную позицию)</w:t>
            </w:r>
          </w:p>
        </w:tc>
      </w:tr>
      <w:tr w:rsidR="00A45247" w:rsidRPr="00AB414C" w:rsidTr="00A7782F">
        <w:tc>
          <w:tcPr>
            <w:tcW w:w="846" w:type="dxa"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986B52" wp14:editId="7959FCB5">
                      <wp:simplePos x="0" y="0"/>
                      <wp:positionH relativeFrom="column">
                        <wp:posOffset>123058</wp:posOffset>
                      </wp:positionH>
                      <wp:positionV relativeFrom="paragraph">
                        <wp:posOffset>6259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3E781F6" id="Прямоугольник 4" o:spid="_x0000_s1026" style="position:absolute;margin-left:9.7pt;margin-top:.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color w:val="000000" w:themeColor="text1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7754BA" w:rsidRPr="00AB414C" w:rsidRDefault="007754BA" w:rsidP="00D10D3C">
      <w:pPr>
        <w:rPr>
          <w:color w:val="000000" w:themeColor="text1"/>
        </w:rPr>
      </w:pPr>
      <w:r w:rsidRPr="00AB414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E0C229" wp14:editId="0585804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89480EE" id="Прямоугольник 1" o:spid="_x0000_s1026" style="position:absolute;margin-left:8.5pt;margin-top:9.8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AB414C" w:rsidRDefault="00E137E4" w:rsidP="00D10D3C">
      <w:pPr>
        <w:rPr>
          <w:color w:val="000000" w:themeColor="text1"/>
        </w:rPr>
      </w:pPr>
      <w:r w:rsidRPr="00AB414C">
        <w:rPr>
          <w:color w:val="000000" w:themeColor="text1"/>
        </w:rPr>
        <w:t xml:space="preserve">   </w:t>
      </w:r>
      <w:r w:rsidR="007754BA" w:rsidRPr="00AB414C">
        <w:rPr>
          <w:color w:val="000000" w:themeColor="text1"/>
        </w:rPr>
        <w:t xml:space="preserve">           в процессе исполнения договора были начислены неустойки (штрафы, пени) в размере </w:t>
      </w:r>
      <w:r w:rsidR="007754BA" w:rsidRPr="00AB414C">
        <w:rPr>
          <w:color w:val="000000" w:themeColor="text1"/>
          <w:u w:val="single"/>
        </w:rPr>
        <w:t xml:space="preserve">____________________________ </w:t>
      </w:r>
      <w:r w:rsidR="007754BA" w:rsidRPr="00AB414C">
        <w:rPr>
          <w:color w:val="000000" w:themeColor="text1"/>
        </w:rPr>
        <w:t>рублей**</w:t>
      </w:r>
    </w:p>
    <w:p w:rsidR="007754BA" w:rsidRDefault="007754BA" w:rsidP="00D10D3C">
      <w:pPr>
        <w:rPr>
          <w:color w:val="000000" w:themeColor="text1"/>
        </w:rPr>
      </w:pPr>
    </w:p>
    <w:p w:rsidR="007754BA" w:rsidRPr="00AB414C" w:rsidRDefault="00A56875" w:rsidP="000469AC">
      <w:pPr>
        <w:jc w:val="both"/>
        <w:rPr>
          <w:color w:val="000000" w:themeColor="text1"/>
        </w:rPr>
      </w:pPr>
      <w:r>
        <w:rPr>
          <w:color w:val="000000" w:themeColor="text1"/>
        </w:rPr>
        <w:t>Зам.</w:t>
      </w:r>
      <w:r w:rsidR="006650AA">
        <w:rPr>
          <w:color w:val="000000" w:themeColor="text1"/>
        </w:rPr>
        <w:t xml:space="preserve"> </w:t>
      </w:r>
      <w:r>
        <w:rPr>
          <w:color w:val="000000" w:themeColor="text1"/>
        </w:rPr>
        <w:t>н</w:t>
      </w:r>
      <w:r w:rsidR="007754BA" w:rsidRPr="00AB414C">
        <w:rPr>
          <w:color w:val="000000" w:themeColor="text1"/>
        </w:rPr>
        <w:t>ачальник</w:t>
      </w:r>
      <w:r>
        <w:rPr>
          <w:color w:val="000000" w:themeColor="text1"/>
        </w:rPr>
        <w:t>а</w:t>
      </w:r>
      <w:r w:rsidR="009C5505">
        <w:rPr>
          <w:color w:val="000000" w:themeColor="text1"/>
        </w:rPr>
        <w:t xml:space="preserve">  </w:t>
      </w:r>
      <w:r w:rsidR="00CE0AD6" w:rsidRPr="00AB414C">
        <w:rPr>
          <w:color w:val="000000" w:themeColor="text1"/>
        </w:rPr>
        <w:t>УПП</w:t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6325D1">
        <w:rPr>
          <w:color w:val="000000" w:themeColor="text1"/>
        </w:rPr>
        <w:t xml:space="preserve">       </w:t>
      </w:r>
      <w:r w:rsidR="009956F3">
        <w:rPr>
          <w:color w:val="000000" w:themeColor="text1"/>
        </w:rPr>
        <w:tab/>
      </w:r>
      <w:r w:rsidR="000469AC">
        <w:rPr>
          <w:color w:val="000000" w:themeColor="text1"/>
        </w:rPr>
        <w:tab/>
      </w:r>
      <w:r w:rsidR="000469AC">
        <w:rPr>
          <w:color w:val="000000" w:themeColor="text1"/>
        </w:rPr>
        <w:tab/>
      </w:r>
      <w:r>
        <w:rPr>
          <w:color w:val="000000" w:themeColor="text1"/>
        </w:rPr>
        <w:t xml:space="preserve">   </w:t>
      </w:r>
      <w:r w:rsidR="006325D1">
        <w:rPr>
          <w:color w:val="000000" w:themeColor="text1"/>
        </w:rPr>
        <w:t xml:space="preserve"> </w:t>
      </w:r>
      <w:r>
        <w:rPr>
          <w:color w:val="000000" w:themeColor="text1"/>
        </w:rPr>
        <w:t>______________                                                А.Б. Хамаганов</w:t>
      </w:r>
    </w:p>
    <w:p w:rsidR="007754BA" w:rsidRPr="00AB414C" w:rsidRDefault="007754BA" w:rsidP="00D10D3C">
      <w:pPr>
        <w:ind w:left="7788" w:firstLine="708"/>
        <w:rPr>
          <w:i/>
          <w:color w:val="000000" w:themeColor="text1"/>
        </w:rPr>
      </w:pPr>
      <w:r w:rsidRPr="00AB414C">
        <w:rPr>
          <w:i/>
          <w:color w:val="000000" w:themeColor="text1"/>
        </w:rPr>
        <w:t xml:space="preserve"> (подпись)</w:t>
      </w:r>
    </w:p>
    <w:p w:rsidR="00D136C4" w:rsidRDefault="00D136C4" w:rsidP="00D10D3C">
      <w:pPr>
        <w:jc w:val="both"/>
        <w:rPr>
          <w:color w:val="000000" w:themeColor="text1"/>
        </w:rPr>
      </w:pPr>
      <w:bookmarkStart w:id="0" w:name="_GoBack"/>
      <w:bookmarkEnd w:id="0"/>
    </w:p>
    <w:p w:rsidR="007754BA" w:rsidRPr="00AB414C" w:rsidRDefault="009C5505" w:rsidP="00D10D3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Передано в </w:t>
      </w:r>
      <w:r w:rsidR="006A2B05">
        <w:rPr>
          <w:color w:val="000000" w:themeColor="text1"/>
        </w:rPr>
        <w:t>14</w:t>
      </w:r>
      <w:r w:rsidR="008F3EBB">
        <w:rPr>
          <w:color w:val="000000" w:themeColor="text1"/>
        </w:rPr>
        <w:t>.03</w:t>
      </w:r>
      <w:r w:rsidR="0096744A">
        <w:rPr>
          <w:color w:val="000000" w:themeColor="text1"/>
        </w:rPr>
        <w:t>.</w:t>
      </w:r>
      <w:r w:rsidR="008F3EBB">
        <w:rPr>
          <w:color w:val="000000" w:themeColor="text1"/>
        </w:rPr>
        <w:t>2025</w:t>
      </w:r>
      <w:r w:rsidR="00C6074E" w:rsidRPr="00ED5C6A">
        <w:rPr>
          <w:color w:val="000000" w:themeColor="text1"/>
        </w:rPr>
        <w:tab/>
      </w:r>
      <w:r w:rsidR="00C6074E" w:rsidRPr="00AB414C">
        <w:rPr>
          <w:color w:val="000000" w:themeColor="text1"/>
        </w:rPr>
        <w:tab/>
      </w:r>
      <w:r w:rsidR="00C6074E" w:rsidRPr="00AB414C">
        <w:rPr>
          <w:color w:val="000000" w:themeColor="text1"/>
        </w:rPr>
        <w:tab/>
      </w:r>
      <w:r w:rsidR="00C6074E" w:rsidRPr="00AB414C">
        <w:rPr>
          <w:color w:val="000000" w:themeColor="text1"/>
        </w:rPr>
        <w:tab/>
      </w:r>
      <w:r w:rsidR="003A1DCA">
        <w:rPr>
          <w:color w:val="000000" w:themeColor="text1"/>
        </w:rPr>
        <w:t xml:space="preserve">        </w:t>
      </w:r>
      <w:r w:rsidR="00C6074E" w:rsidRPr="00AB414C">
        <w:rPr>
          <w:color w:val="000000" w:themeColor="text1"/>
        </w:rPr>
        <w:tab/>
      </w:r>
      <w:r w:rsidR="00B52F39" w:rsidRPr="00AB414C">
        <w:rPr>
          <w:color w:val="000000" w:themeColor="text1"/>
        </w:rPr>
        <w:tab/>
      </w:r>
      <w:r w:rsidR="003A1DCA">
        <w:rPr>
          <w:color w:val="000000" w:themeColor="text1"/>
        </w:rPr>
        <w:t xml:space="preserve">       </w:t>
      </w:r>
      <w:r w:rsidR="006655FA">
        <w:rPr>
          <w:color w:val="000000" w:themeColor="text1"/>
        </w:rPr>
        <w:t xml:space="preserve">      </w:t>
      </w:r>
      <w:r w:rsidR="003A1DCA">
        <w:rPr>
          <w:color w:val="000000" w:themeColor="text1"/>
        </w:rPr>
        <w:t xml:space="preserve"> </w:t>
      </w:r>
      <w:r w:rsidR="006655FA">
        <w:rPr>
          <w:color w:val="000000" w:themeColor="text1"/>
        </w:rPr>
        <w:t xml:space="preserve">      </w:t>
      </w:r>
      <w:r w:rsidR="003A1DCA">
        <w:rPr>
          <w:color w:val="000000" w:themeColor="text1"/>
        </w:rPr>
        <w:t xml:space="preserve">  </w:t>
      </w:r>
      <w:r w:rsidR="007754BA" w:rsidRPr="00AB414C">
        <w:rPr>
          <w:color w:val="000000" w:themeColor="text1"/>
        </w:rPr>
        <w:t>__________________</w:t>
      </w:r>
      <w:r w:rsidR="006655FA">
        <w:rPr>
          <w:color w:val="000000" w:themeColor="text1"/>
        </w:rPr>
        <w:tab/>
      </w:r>
      <w:r w:rsidR="006655FA">
        <w:rPr>
          <w:color w:val="000000" w:themeColor="text1"/>
        </w:rPr>
        <w:tab/>
      </w:r>
      <w:r w:rsidR="0077630A">
        <w:rPr>
          <w:color w:val="000000" w:themeColor="text1"/>
        </w:rPr>
        <w:t xml:space="preserve">        </w:t>
      </w:r>
      <w:r w:rsidR="006655FA">
        <w:rPr>
          <w:color w:val="000000" w:themeColor="text1"/>
        </w:rPr>
        <w:t xml:space="preserve">                       </w:t>
      </w:r>
      <w:r w:rsidR="0077630A">
        <w:rPr>
          <w:color w:val="000000" w:themeColor="text1"/>
        </w:rPr>
        <w:t xml:space="preserve">  М.Г. Мусаева</w:t>
      </w:r>
    </w:p>
    <w:p w:rsidR="00CB2E89" w:rsidRPr="002B07A5" w:rsidRDefault="007754BA" w:rsidP="00D10D3C">
      <w:pPr>
        <w:rPr>
          <w:i/>
          <w:color w:val="000000" w:themeColor="text1"/>
        </w:rPr>
      </w:pP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  <w:t>(подпись)</w:t>
      </w:r>
    </w:p>
    <w:sectPr w:rsidR="00CB2E89" w:rsidRPr="002B07A5" w:rsidSect="00E54E48">
      <w:pgSz w:w="16838" w:h="11906" w:orient="landscape"/>
      <w:pgMar w:top="1135" w:right="1134" w:bottom="127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040BC"/>
    <w:rsid w:val="00012717"/>
    <w:rsid w:val="0001291A"/>
    <w:rsid w:val="00016AF2"/>
    <w:rsid w:val="0003288A"/>
    <w:rsid w:val="00035B81"/>
    <w:rsid w:val="0003613C"/>
    <w:rsid w:val="000469AC"/>
    <w:rsid w:val="000535D2"/>
    <w:rsid w:val="00056CC7"/>
    <w:rsid w:val="0006580F"/>
    <w:rsid w:val="000671DB"/>
    <w:rsid w:val="00067894"/>
    <w:rsid w:val="00067AE8"/>
    <w:rsid w:val="00080BDB"/>
    <w:rsid w:val="00085D53"/>
    <w:rsid w:val="00093C7D"/>
    <w:rsid w:val="00096E8E"/>
    <w:rsid w:val="000A0F08"/>
    <w:rsid w:val="000A43DB"/>
    <w:rsid w:val="000A4D2E"/>
    <w:rsid w:val="000B6E34"/>
    <w:rsid w:val="000B7AF6"/>
    <w:rsid w:val="000C2368"/>
    <w:rsid w:val="000C5D65"/>
    <w:rsid w:val="000C658B"/>
    <w:rsid w:val="000D166D"/>
    <w:rsid w:val="000D3813"/>
    <w:rsid w:val="000E02C3"/>
    <w:rsid w:val="000E14FF"/>
    <w:rsid w:val="000E554A"/>
    <w:rsid w:val="000F0887"/>
    <w:rsid w:val="000F16EC"/>
    <w:rsid w:val="000F47F7"/>
    <w:rsid w:val="00107C05"/>
    <w:rsid w:val="001105C9"/>
    <w:rsid w:val="00112C98"/>
    <w:rsid w:val="00122BEC"/>
    <w:rsid w:val="0012512B"/>
    <w:rsid w:val="0013162F"/>
    <w:rsid w:val="00132CC9"/>
    <w:rsid w:val="00135349"/>
    <w:rsid w:val="00140D03"/>
    <w:rsid w:val="00151128"/>
    <w:rsid w:val="00151D78"/>
    <w:rsid w:val="00152B28"/>
    <w:rsid w:val="00163EE2"/>
    <w:rsid w:val="00177165"/>
    <w:rsid w:val="00184B0B"/>
    <w:rsid w:val="00192F77"/>
    <w:rsid w:val="001A36FD"/>
    <w:rsid w:val="001A4289"/>
    <w:rsid w:val="001A55B2"/>
    <w:rsid w:val="001B381F"/>
    <w:rsid w:val="001B62DC"/>
    <w:rsid w:val="001C062C"/>
    <w:rsid w:val="001C49AA"/>
    <w:rsid w:val="001D5F77"/>
    <w:rsid w:val="001D63CA"/>
    <w:rsid w:val="001E2277"/>
    <w:rsid w:val="001E25F4"/>
    <w:rsid w:val="001E2F03"/>
    <w:rsid w:val="001E3297"/>
    <w:rsid w:val="001E5E72"/>
    <w:rsid w:val="001E6775"/>
    <w:rsid w:val="001F05FD"/>
    <w:rsid w:val="001F2071"/>
    <w:rsid w:val="001F2289"/>
    <w:rsid w:val="00202847"/>
    <w:rsid w:val="002039C1"/>
    <w:rsid w:val="00203E49"/>
    <w:rsid w:val="00220E42"/>
    <w:rsid w:val="002235B6"/>
    <w:rsid w:val="0022529B"/>
    <w:rsid w:val="00225B44"/>
    <w:rsid w:val="00230012"/>
    <w:rsid w:val="002307EF"/>
    <w:rsid w:val="0023564F"/>
    <w:rsid w:val="00267CD7"/>
    <w:rsid w:val="00270849"/>
    <w:rsid w:val="0027532B"/>
    <w:rsid w:val="00280D86"/>
    <w:rsid w:val="00283F6A"/>
    <w:rsid w:val="00291E70"/>
    <w:rsid w:val="00295443"/>
    <w:rsid w:val="002B07A5"/>
    <w:rsid w:val="002B69F8"/>
    <w:rsid w:val="002C2A1C"/>
    <w:rsid w:val="002C32A6"/>
    <w:rsid w:val="002C38EA"/>
    <w:rsid w:val="002C3AE8"/>
    <w:rsid w:val="002C3AF6"/>
    <w:rsid w:val="002C512F"/>
    <w:rsid w:val="002D009C"/>
    <w:rsid w:val="002D276C"/>
    <w:rsid w:val="002E2447"/>
    <w:rsid w:val="002E3543"/>
    <w:rsid w:val="002F0BA3"/>
    <w:rsid w:val="002F4619"/>
    <w:rsid w:val="0030084A"/>
    <w:rsid w:val="003027D7"/>
    <w:rsid w:val="0031628C"/>
    <w:rsid w:val="00317FC5"/>
    <w:rsid w:val="0032407B"/>
    <w:rsid w:val="00324892"/>
    <w:rsid w:val="00327999"/>
    <w:rsid w:val="00333821"/>
    <w:rsid w:val="00333BD0"/>
    <w:rsid w:val="00341B00"/>
    <w:rsid w:val="0035234B"/>
    <w:rsid w:val="003615A2"/>
    <w:rsid w:val="00364FF9"/>
    <w:rsid w:val="00365F60"/>
    <w:rsid w:val="00377B8A"/>
    <w:rsid w:val="00383595"/>
    <w:rsid w:val="00385791"/>
    <w:rsid w:val="003862B7"/>
    <w:rsid w:val="00387A98"/>
    <w:rsid w:val="003A1DCA"/>
    <w:rsid w:val="003A3F3D"/>
    <w:rsid w:val="003A71E3"/>
    <w:rsid w:val="003A7767"/>
    <w:rsid w:val="003B0E61"/>
    <w:rsid w:val="003B3B58"/>
    <w:rsid w:val="003B7E51"/>
    <w:rsid w:val="003C1739"/>
    <w:rsid w:val="003D0A12"/>
    <w:rsid w:val="003E0120"/>
    <w:rsid w:val="003E18AA"/>
    <w:rsid w:val="003F211F"/>
    <w:rsid w:val="003F6A94"/>
    <w:rsid w:val="00400716"/>
    <w:rsid w:val="00406E97"/>
    <w:rsid w:val="0041295F"/>
    <w:rsid w:val="00415D89"/>
    <w:rsid w:val="004300F5"/>
    <w:rsid w:val="004354EA"/>
    <w:rsid w:val="00442AC3"/>
    <w:rsid w:val="00445662"/>
    <w:rsid w:val="00451A18"/>
    <w:rsid w:val="004535EF"/>
    <w:rsid w:val="00466C54"/>
    <w:rsid w:val="004714E7"/>
    <w:rsid w:val="0047170B"/>
    <w:rsid w:val="00481663"/>
    <w:rsid w:val="004836D1"/>
    <w:rsid w:val="0048646C"/>
    <w:rsid w:val="0049080A"/>
    <w:rsid w:val="00490CB5"/>
    <w:rsid w:val="004935B2"/>
    <w:rsid w:val="004A202D"/>
    <w:rsid w:val="004A3FDD"/>
    <w:rsid w:val="004A559A"/>
    <w:rsid w:val="004A57B9"/>
    <w:rsid w:val="004A7498"/>
    <w:rsid w:val="004B1633"/>
    <w:rsid w:val="004B55D3"/>
    <w:rsid w:val="004B629D"/>
    <w:rsid w:val="004C0A34"/>
    <w:rsid w:val="004C23D8"/>
    <w:rsid w:val="004C265D"/>
    <w:rsid w:val="004C4133"/>
    <w:rsid w:val="004C5108"/>
    <w:rsid w:val="004D39A6"/>
    <w:rsid w:val="004E30D4"/>
    <w:rsid w:val="004E33BA"/>
    <w:rsid w:val="004E5470"/>
    <w:rsid w:val="004F0166"/>
    <w:rsid w:val="004F4B0E"/>
    <w:rsid w:val="00505733"/>
    <w:rsid w:val="00505822"/>
    <w:rsid w:val="005117A1"/>
    <w:rsid w:val="005128E6"/>
    <w:rsid w:val="00512C0E"/>
    <w:rsid w:val="00516FF5"/>
    <w:rsid w:val="00524ED4"/>
    <w:rsid w:val="00525A40"/>
    <w:rsid w:val="00527D89"/>
    <w:rsid w:val="005313FF"/>
    <w:rsid w:val="005410D6"/>
    <w:rsid w:val="00541483"/>
    <w:rsid w:val="00543AB7"/>
    <w:rsid w:val="00545342"/>
    <w:rsid w:val="00545676"/>
    <w:rsid w:val="00547C90"/>
    <w:rsid w:val="00550E1A"/>
    <w:rsid w:val="0055252F"/>
    <w:rsid w:val="005536EE"/>
    <w:rsid w:val="00557B70"/>
    <w:rsid w:val="00560515"/>
    <w:rsid w:val="0056097F"/>
    <w:rsid w:val="0056292A"/>
    <w:rsid w:val="00580030"/>
    <w:rsid w:val="00582950"/>
    <w:rsid w:val="00584D44"/>
    <w:rsid w:val="00584E93"/>
    <w:rsid w:val="00591503"/>
    <w:rsid w:val="00596680"/>
    <w:rsid w:val="005A429C"/>
    <w:rsid w:val="005A5870"/>
    <w:rsid w:val="005A6D9C"/>
    <w:rsid w:val="005A743F"/>
    <w:rsid w:val="005B7618"/>
    <w:rsid w:val="005C267F"/>
    <w:rsid w:val="005C6C31"/>
    <w:rsid w:val="005D23EB"/>
    <w:rsid w:val="005D2EC1"/>
    <w:rsid w:val="005E41FE"/>
    <w:rsid w:val="005E6F66"/>
    <w:rsid w:val="005E72C2"/>
    <w:rsid w:val="005F1AF8"/>
    <w:rsid w:val="005F675B"/>
    <w:rsid w:val="005F69DD"/>
    <w:rsid w:val="005F6DDB"/>
    <w:rsid w:val="006005CC"/>
    <w:rsid w:val="0060524B"/>
    <w:rsid w:val="0061001A"/>
    <w:rsid w:val="00612F2E"/>
    <w:rsid w:val="006325D1"/>
    <w:rsid w:val="00640C09"/>
    <w:rsid w:val="00640EEB"/>
    <w:rsid w:val="00643089"/>
    <w:rsid w:val="00644DFC"/>
    <w:rsid w:val="0066166F"/>
    <w:rsid w:val="00662822"/>
    <w:rsid w:val="00664A68"/>
    <w:rsid w:val="006650AA"/>
    <w:rsid w:val="006655FA"/>
    <w:rsid w:val="00670502"/>
    <w:rsid w:val="00684B7F"/>
    <w:rsid w:val="00685863"/>
    <w:rsid w:val="00697193"/>
    <w:rsid w:val="006A2B05"/>
    <w:rsid w:val="006A38AC"/>
    <w:rsid w:val="006A562E"/>
    <w:rsid w:val="006B22D7"/>
    <w:rsid w:val="006B3036"/>
    <w:rsid w:val="006B4E4E"/>
    <w:rsid w:val="006B5ABA"/>
    <w:rsid w:val="006D2E45"/>
    <w:rsid w:val="006D5FB1"/>
    <w:rsid w:val="006E65C2"/>
    <w:rsid w:val="006E6CDF"/>
    <w:rsid w:val="006E7E16"/>
    <w:rsid w:val="006F20B1"/>
    <w:rsid w:val="006F7E02"/>
    <w:rsid w:val="007022BA"/>
    <w:rsid w:val="007069EE"/>
    <w:rsid w:val="00707A77"/>
    <w:rsid w:val="00717149"/>
    <w:rsid w:val="00722637"/>
    <w:rsid w:val="00725A36"/>
    <w:rsid w:val="007264B3"/>
    <w:rsid w:val="007302C5"/>
    <w:rsid w:val="007316BF"/>
    <w:rsid w:val="007438B6"/>
    <w:rsid w:val="007450CD"/>
    <w:rsid w:val="007525E3"/>
    <w:rsid w:val="00752B9D"/>
    <w:rsid w:val="00773DD9"/>
    <w:rsid w:val="007754BA"/>
    <w:rsid w:val="0077630A"/>
    <w:rsid w:val="00781787"/>
    <w:rsid w:val="00781C29"/>
    <w:rsid w:val="00790EB1"/>
    <w:rsid w:val="007A3DCA"/>
    <w:rsid w:val="007A5A66"/>
    <w:rsid w:val="007B2F0D"/>
    <w:rsid w:val="007B4D92"/>
    <w:rsid w:val="007C2F49"/>
    <w:rsid w:val="007C3BB3"/>
    <w:rsid w:val="007C43B8"/>
    <w:rsid w:val="007C5CD1"/>
    <w:rsid w:val="007D5083"/>
    <w:rsid w:val="007D5E30"/>
    <w:rsid w:val="007E2777"/>
    <w:rsid w:val="007E2941"/>
    <w:rsid w:val="007E58CB"/>
    <w:rsid w:val="007E5969"/>
    <w:rsid w:val="007F09AF"/>
    <w:rsid w:val="007F7245"/>
    <w:rsid w:val="008009F4"/>
    <w:rsid w:val="00801183"/>
    <w:rsid w:val="00802CAF"/>
    <w:rsid w:val="0080705A"/>
    <w:rsid w:val="00811031"/>
    <w:rsid w:val="0081664C"/>
    <w:rsid w:val="00817192"/>
    <w:rsid w:val="008227AD"/>
    <w:rsid w:val="00822AF9"/>
    <w:rsid w:val="00822E94"/>
    <w:rsid w:val="008239FC"/>
    <w:rsid w:val="00823B0C"/>
    <w:rsid w:val="00825EFA"/>
    <w:rsid w:val="0083044E"/>
    <w:rsid w:val="00837E83"/>
    <w:rsid w:val="008435A0"/>
    <w:rsid w:val="008464E1"/>
    <w:rsid w:val="00847BD8"/>
    <w:rsid w:val="0085044C"/>
    <w:rsid w:val="0085262F"/>
    <w:rsid w:val="008569DE"/>
    <w:rsid w:val="00863916"/>
    <w:rsid w:val="0086699F"/>
    <w:rsid w:val="00881A32"/>
    <w:rsid w:val="00885F0F"/>
    <w:rsid w:val="00885FE1"/>
    <w:rsid w:val="008973D8"/>
    <w:rsid w:val="008B4C3B"/>
    <w:rsid w:val="008C2E33"/>
    <w:rsid w:val="008D3169"/>
    <w:rsid w:val="008E2E39"/>
    <w:rsid w:val="008E4648"/>
    <w:rsid w:val="008E5161"/>
    <w:rsid w:val="008E6CF9"/>
    <w:rsid w:val="008F34E5"/>
    <w:rsid w:val="008F3EBB"/>
    <w:rsid w:val="008F4289"/>
    <w:rsid w:val="008F7BE9"/>
    <w:rsid w:val="009017BB"/>
    <w:rsid w:val="00902E75"/>
    <w:rsid w:val="00903515"/>
    <w:rsid w:val="009111E6"/>
    <w:rsid w:val="009127FE"/>
    <w:rsid w:val="009161BA"/>
    <w:rsid w:val="00922D58"/>
    <w:rsid w:val="00931271"/>
    <w:rsid w:val="0093425D"/>
    <w:rsid w:val="00942DEF"/>
    <w:rsid w:val="0094414E"/>
    <w:rsid w:val="00945DC1"/>
    <w:rsid w:val="009471CF"/>
    <w:rsid w:val="00960975"/>
    <w:rsid w:val="00960F6F"/>
    <w:rsid w:val="0096744A"/>
    <w:rsid w:val="00973583"/>
    <w:rsid w:val="009771C1"/>
    <w:rsid w:val="00983D3F"/>
    <w:rsid w:val="009841E6"/>
    <w:rsid w:val="00985438"/>
    <w:rsid w:val="00986FF2"/>
    <w:rsid w:val="009956F3"/>
    <w:rsid w:val="009A1ED1"/>
    <w:rsid w:val="009A416B"/>
    <w:rsid w:val="009A5420"/>
    <w:rsid w:val="009B0D87"/>
    <w:rsid w:val="009B25FB"/>
    <w:rsid w:val="009B6E1C"/>
    <w:rsid w:val="009B74D1"/>
    <w:rsid w:val="009C01A8"/>
    <w:rsid w:val="009C45EE"/>
    <w:rsid w:val="009C5505"/>
    <w:rsid w:val="009D1352"/>
    <w:rsid w:val="009D1972"/>
    <w:rsid w:val="009D1CA4"/>
    <w:rsid w:val="009D440C"/>
    <w:rsid w:val="009D4B72"/>
    <w:rsid w:val="009D7915"/>
    <w:rsid w:val="009D7F0C"/>
    <w:rsid w:val="009E0ABB"/>
    <w:rsid w:val="009F0127"/>
    <w:rsid w:val="009F0585"/>
    <w:rsid w:val="00A02100"/>
    <w:rsid w:val="00A077E2"/>
    <w:rsid w:val="00A23708"/>
    <w:rsid w:val="00A23F3F"/>
    <w:rsid w:val="00A318ED"/>
    <w:rsid w:val="00A340DD"/>
    <w:rsid w:val="00A409C3"/>
    <w:rsid w:val="00A41EA3"/>
    <w:rsid w:val="00A45247"/>
    <w:rsid w:val="00A557A3"/>
    <w:rsid w:val="00A562FB"/>
    <w:rsid w:val="00A56875"/>
    <w:rsid w:val="00A63BC3"/>
    <w:rsid w:val="00A65C05"/>
    <w:rsid w:val="00A67574"/>
    <w:rsid w:val="00A761DF"/>
    <w:rsid w:val="00A76C95"/>
    <w:rsid w:val="00A7782F"/>
    <w:rsid w:val="00A81ADE"/>
    <w:rsid w:val="00A8289C"/>
    <w:rsid w:val="00A82FB0"/>
    <w:rsid w:val="00A858E3"/>
    <w:rsid w:val="00A86BE8"/>
    <w:rsid w:val="00A90658"/>
    <w:rsid w:val="00A93D18"/>
    <w:rsid w:val="00A96916"/>
    <w:rsid w:val="00A9774A"/>
    <w:rsid w:val="00AB414C"/>
    <w:rsid w:val="00AB415A"/>
    <w:rsid w:val="00AB57EF"/>
    <w:rsid w:val="00AB60D2"/>
    <w:rsid w:val="00AB65D1"/>
    <w:rsid w:val="00AB6D67"/>
    <w:rsid w:val="00AC0BC0"/>
    <w:rsid w:val="00AC0D92"/>
    <w:rsid w:val="00AC5CBE"/>
    <w:rsid w:val="00AD0626"/>
    <w:rsid w:val="00AD25A2"/>
    <w:rsid w:val="00AD350E"/>
    <w:rsid w:val="00AD4C7B"/>
    <w:rsid w:val="00AD5810"/>
    <w:rsid w:val="00AE32AD"/>
    <w:rsid w:val="00AE5C10"/>
    <w:rsid w:val="00AE6753"/>
    <w:rsid w:val="00AF0394"/>
    <w:rsid w:val="00AF107D"/>
    <w:rsid w:val="00AF4248"/>
    <w:rsid w:val="00AF7B46"/>
    <w:rsid w:val="00B023CE"/>
    <w:rsid w:val="00B13ECB"/>
    <w:rsid w:val="00B16639"/>
    <w:rsid w:val="00B21B62"/>
    <w:rsid w:val="00B238B7"/>
    <w:rsid w:val="00B248EB"/>
    <w:rsid w:val="00B24916"/>
    <w:rsid w:val="00B27C51"/>
    <w:rsid w:val="00B36A59"/>
    <w:rsid w:val="00B44167"/>
    <w:rsid w:val="00B479C4"/>
    <w:rsid w:val="00B50F97"/>
    <w:rsid w:val="00B52F39"/>
    <w:rsid w:val="00B65525"/>
    <w:rsid w:val="00B70BEE"/>
    <w:rsid w:val="00B96C04"/>
    <w:rsid w:val="00B97DB7"/>
    <w:rsid w:val="00BA0B79"/>
    <w:rsid w:val="00BA327E"/>
    <w:rsid w:val="00BA38D8"/>
    <w:rsid w:val="00BA78FA"/>
    <w:rsid w:val="00BB09FE"/>
    <w:rsid w:val="00BB6BBC"/>
    <w:rsid w:val="00BC4DA0"/>
    <w:rsid w:val="00BE1212"/>
    <w:rsid w:val="00BE30F9"/>
    <w:rsid w:val="00BF206E"/>
    <w:rsid w:val="00C06EF5"/>
    <w:rsid w:val="00C137ED"/>
    <w:rsid w:val="00C16677"/>
    <w:rsid w:val="00C1716E"/>
    <w:rsid w:val="00C1763A"/>
    <w:rsid w:val="00C22183"/>
    <w:rsid w:val="00C24BE7"/>
    <w:rsid w:val="00C31C86"/>
    <w:rsid w:val="00C31E41"/>
    <w:rsid w:val="00C379B2"/>
    <w:rsid w:val="00C43477"/>
    <w:rsid w:val="00C43726"/>
    <w:rsid w:val="00C54362"/>
    <w:rsid w:val="00C54D0F"/>
    <w:rsid w:val="00C55FCC"/>
    <w:rsid w:val="00C6074E"/>
    <w:rsid w:val="00C61CBC"/>
    <w:rsid w:val="00C6289D"/>
    <w:rsid w:val="00C6385F"/>
    <w:rsid w:val="00C65753"/>
    <w:rsid w:val="00C67792"/>
    <w:rsid w:val="00C802A3"/>
    <w:rsid w:val="00C83389"/>
    <w:rsid w:val="00C92BDE"/>
    <w:rsid w:val="00C93139"/>
    <w:rsid w:val="00CA29A5"/>
    <w:rsid w:val="00CA69B9"/>
    <w:rsid w:val="00CB2E89"/>
    <w:rsid w:val="00CB5857"/>
    <w:rsid w:val="00CD066B"/>
    <w:rsid w:val="00CE0AD6"/>
    <w:rsid w:val="00CE108E"/>
    <w:rsid w:val="00CF5076"/>
    <w:rsid w:val="00D01BDB"/>
    <w:rsid w:val="00D07BFC"/>
    <w:rsid w:val="00D10D3C"/>
    <w:rsid w:val="00D124A6"/>
    <w:rsid w:val="00D12860"/>
    <w:rsid w:val="00D136C4"/>
    <w:rsid w:val="00D16299"/>
    <w:rsid w:val="00D2455C"/>
    <w:rsid w:val="00D27938"/>
    <w:rsid w:val="00D33E8B"/>
    <w:rsid w:val="00D37E79"/>
    <w:rsid w:val="00D453E3"/>
    <w:rsid w:val="00D504E0"/>
    <w:rsid w:val="00D5435D"/>
    <w:rsid w:val="00D60292"/>
    <w:rsid w:val="00D66EC9"/>
    <w:rsid w:val="00D72FE0"/>
    <w:rsid w:val="00D77098"/>
    <w:rsid w:val="00D802F7"/>
    <w:rsid w:val="00D83DB5"/>
    <w:rsid w:val="00D85EA6"/>
    <w:rsid w:val="00D85ECC"/>
    <w:rsid w:val="00D914A3"/>
    <w:rsid w:val="00D963AE"/>
    <w:rsid w:val="00DA019C"/>
    <w:rsid w:val="00DA0956"/>
    <w:rsid w:val="00DA12E3"/>
    <w:rsid w:val="00DA1671"/>
    <w:rsid w:val="00DA1A3B"/>
    <w:rsid w:val="00DA42F3"/>
    <w:rsid w:val="00DA6091"/>
    <w:rsid w:val="00DB0020"/>
    <w:rsid w:val="00DB5BC9"/>
    <w:rsid w:val="00DC0E4F"/>
    <w:rsid w:val="00DD122B"/>
    <w:rsid w:val="00DD357B"/>
    <w:rsid w:val="00DD7968"/>
    <w:rsid w:val="00DE1667"/>
    <w:rsid w:val="00DE1A39"/>
    <w:rsid w:val="00DF1D70"/>
    <w:rsid w:val="00E02360"/>
    <w:rsid w:val="00E1000A"/>
    <w:rsid w:val="00E10332"/>
    <w:rsid w:val="00E137E4"/>
    <w:rsid w:val="00E14CCD"/>
    <w:rsid w:val="00E15C0E"/>
    <w:rsid w:val="00E20A08"/>
    <w:rsid w:val="00E21FB9"/>
    <w:rsid w:val="00E22E69"/>
    <w:rsid w:val="00E27EB4"/>
    <w:rsid w:val="00E30352"/>
    <w:rsid w:val="00E360F6"/>
    <w:rsid w:val="00E40F9A"/>
    <w:rsid w:val="00E46EE2"/>
    <w:rsid w:val="00E511DD"/>
    <w:rsid w:val="00E5204A"/>
    <w:rsid w:val="00E534F6"/>
    <w:rsid w:val="00E54E48"/>
    <w:rsid w:val="00E63ADC"/>
    <w:rsid w:val="00E76A01"/>
    <w:rsid w:val="00E8221D"/>
    <w:rsid w:val="00E8388F"/>
    <w:rsid w:val="00E83E28"/>
    <w:rsid w:val="00E85151"/>
    <w:rsid w:val="00E97827"/>
    <w:rsid w:val="00EA00C6"/>
    <w:rsid w:val="00EA0B7D"/>
    <w:rsid w:val="00EA51D3"/>
    <w:rsid w:val="00EB16BC"/>
    <w:rsid w:val="00EC203E"/>
    <w:rsid w:val="00EC228F"/>
    <w:rsid w:val="00EC5ADA"/>
    <w:rsid w:val="00ED4259"/>
    <w:rsid w:val="00ED5C6A"/>
    <w:rsid w:val="00ED68DC"/>
    <w:rsid w:val="00EE1920"/>
    <w:rsid w:val="00EE1E88"/>
    <w:rsid w:val="00EE233A"/>
    <w:rsid w:val="00EE73D8"/>
    <w:rsid w:val="00EF61D9"/>
    <w:rsid w:val="00F03988"/>
    <w:rsid w:val="00F0611A"/>
    <w:rsid w:val="00F10A7F"/>
    <w:rsid w:val="00F130E4"/>
    <w:rsid w:val="00F13B33"/>
    <w:rsid w:val="00F175B0"/>
    <w:rsid w:val="00F21846"/>
    <w:rsid w:val="00F242DC"/>
    <w:rsid w:val="00F26B3D"/>
    <w:rsid w:val="00F337FC"/>
    <w:rsid w:val="00F4351F"/>
    <w:rsid w:val="00F76681"/>
    <w:rsid w:val="00F76A4E"/>
    <w:rsid w:val="00F812B2"/>
    <w:rsid w:val="00F81451"/>
    <w:rsid w:val="00F822F5"/>
    <w:rsid w:val="00F9328C"/>
    <w:rsid w:val="00F96AB0"/>
    <w:rsid w:val="00F97093"/>
    <w:rsid w:val="00FA33D5"/>
    <w:rsid w:val="00FA5979"/>
    <w:rsid w:val="00FA5CB6"/>
    <w:rsid w:val="00FA79B5"/>
    <w:rsid w:val="00FA7DD9"/>
    <w:rsid w:val="00FB2CF8"/>
    <w:rsid w:val="00FC229D"/>
    <w:rsid w:val="00FD19D4"/>
    <w:rsid w:val="00FD354B"/>
    <w:rsid w:val="00FD4C6F"/>
    <w:rsid w:val="00FE2F84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837E83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837E83"/>
    <w:rPr>
      <w:rFonts w:eastAsia="Times New Roman" w:cs="Times New Roman"/>
      <w:sz w:val="24"/>
      <w:szCs w:val="24"/>
      <w:lang w:eastAsia="ru-RU"/>
    </w:rPr>
  </w:style>
  <w:style w:type="character" w:customStyle="1" w:styleId="highlightcolor">
    <w:name w:val="highlightcolor"/>
    <w:basedOn w:val="a0"/>
    <w:rsid w:val="006325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837E83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837E83"/>
    <w:rPr>
      <w:rFonts w:eastAsia="Times New Roman" w:cs="Times New Roman"/>
      <w:sz w:val="24"/>
      <w:szCs w:val="24"/>
      <w:lang w:eastAsia="ru-RU"/>
    </w:rPr>
  </w:style>
  <w:style w:type="character" w:customStyle="1" w:styleId="highlightcolor">
    <w:name w:val="highlightcolor"/>
    <w:basedOn w:val="a0"/>
    <w:rsid w:val="00632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kupki.gov.ru/epz/contractfz223/card/contract-info.html?id=2150591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210273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32E3E-EA6D-4EE8-AD40-A12E77E40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Мусаева Мая Гереевна</cp:lastModifiedBy>
  <cp:revision>323</cp:revision>
  <cp:lastPrinted>2024-08-19T12:51:00Z</cp:lastPrinted>
  <dcterms:created xsi:type="dcterms:W3CDTF">2022-10-07T07:43:00Z</dcterms:created>
  <dcterms:modified xsi:type="dcterms:W3CDTF">2025-03-13T13:15:00Z</dcterms:modified>
</cp:coreProperties>
</file>